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7" w:rsidRPr="008302F4" w:rsidRDefault="004721D7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A13805" w:rsidRDefault="00A13805" w:rsidP="00A13805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ALLEGATO </w:t>
      </w:r>
      <w:r w:rsidR="00A413C9">
        <w:rPr>
          <w:rFonts w:ascii="Calibri,Bold" w:hAnsi="Calibri,Bold" w:cs="Calibri,Bold"/>
          <w:b/>
          <w:bCs/>
          <w:sz w:val="20"/>
          <w:szCs w:val="20"/>
        </w:rPr>
        <w:t>F</w:t>
      </w:r>
    </w:p>
    <w:p w:rsidR="00A13805" w:rsidRDefault="00A13805" w:rsidP="00FF44A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SOSTITUTIVA DELL’ATTO DI NOTORITA’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(Art. 47 del D.P.R. 28 dicembre 2000, n. 445)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Oggetto: </w:t>
      </w:r>
      <w:r>
        <w:rPr>
          <w:rFonts w:ascii="Calibri" w:hAnsi="Calibri" w:cs="Calibri"/>
          <w:sz w:val="20"/>
          <w:szCs w:val="20"/>
        </w:rPr>
        <w:t>Progetto Collettivo di Sviluppo Rurale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Autorizzazione del/i comproprietario/i e del coniuge in comunione legale alla realizzazione degliinterventi.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sottoscritto/i: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Cognome _____________________ Nome_______________________ Cod. Fisc.__________________ Luogo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Coniuge in comunione legale;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Cognome _____________________ Nome_______________________ Cod. Fisc.__________________ Luogo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Coniuge in comunione legale;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Cognome _____________________ Nome_______________________ Cod. Fisc.__________________ Luogo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Coniuge in comunione legale;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DICHIARA/DICHIARANO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aver preso visione del Bando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condividere l’investimento che il richiedente intende realizzare sull’unità immobiliare sita nel Comune di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 via _______________________n°______ distinta nel Catasto dei Fabbricati al Foglio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_________Particella ________Sub________, di cui risulta affittuario / usufruttuario, giusto contratto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Rep____________________ Racc. ____________________ del _________________;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essere a conoscenza degli impegni che, in caso di concessione del finanziamento, saranno a carico del richiedente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 dei conseguenti vincoli nel godimento dell’immobile;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AUTORIZZA / AUTORIZZANO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il richiedente a realizzare l’investimento;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l’esecuzione di miglioramenti.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Informativa trattamento dati personali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D.lgs. 196/2003 Codice in materia di protezione dei dati personali, i dati personali raccolti saranno trattati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data, …………………….</w:t>
      </w:r>
    </w:p>
    <w:p w:rsidR="00A413C9" w:rsidRDefault="00A413C9" w:rsidP="00461E5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_________________________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Ai sensi e per gli effetti dell’art. 38, D.P.R. 445 del 28/12/2000 e ss.mm.ii., 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allega copia del documento di</w:t>
      </w:r>
    </w:p>
    <w:p w:rsidR="008302F4" w:rsidRPr="00FF44A0" w:rsidRDefault="00A413C9" w:rsidP="00A41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riconoscimento del dichiarante in corso di validità.</w:t>
      </w:r>
    </w:p>
    <w:sectPr w:rsidR="008302F4" w:rsidRPr="00FF44A0" w:rsidSect="00144D1E">
      <w:headerReference w:type="default" r:id="rId7"/>
      <w:footerReference w:type="default" r:id="rId8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63" w:rsidRDefault="00395963" w:rsidP="00144D1E">
      <w:pPr>
        <w:spacing w:after="0" w:line="240" w:lineRule="auto"/>
      </w:pPr>
      <w:r>
        <w:separator/>
      </w:r>
    </w:p>
  </w:endnote>
  <w:endnote w:type="continuationSeparator" w:id="0">
    <w:p w:rsidR="00395963" w:rsidRDefault="00395963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C60249" w:rsidRPr="00B373F5" w:rsidRDefault="00C60249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9C5EBC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C5EBC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61E5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C5EBC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9C5EBC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C5EBC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61E5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C5EBC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249" w:rsidRPr="00E5687A" w:rsidRDefault="00C60249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63" w:rsidRDefault="00395963" w:rsidP="00144D1E">
      <w:pPr>
        <w:spacing w:after="0" w:line="240" w:lineRule="auto"/>
      </w:pPr>
      <w:r>
        <w:separator/>
      </w:r>
    </w:p>
  </w:footnote>
  <w:footnote w:type="continuationSeparator" w:id="0">
    <w:p w:rsidR="00395963" w:rsidRDefault="00395963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9" w:rsidRDefault="00C60249" w:rsidP="00144D1E">
    <w:pPr>
      <w:pStyle w:val="Intestazione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60249" w:rsidRDefault="00C60249" w:rsidP="00144D1E">
    <w:pPr>
      <w:pStyle w:val="Intestazione"/>
      <w:jc w:val="both"/>
    </w:pPr>
  </w:p>
  <w:p w:rsidR="00C60249" w:rsidRDefault="00C60249" w:rsidP="008302F4">
    <w:pPr>
      <w:pStyle w:val="Intestazione"/>
      <w:jc w:val="right"/>
    </w:pPr>
    <w:r>
      <w:t xml:space="preserve">   </w:t>
    </w:r>
    <w:r w:rsidR="00461E5D">
      <w:rPr>
        <w:noProof/>
        <w:lang w:eastAsia="it-IT"/>
      </w:rPr>
      <w:drawing>
        <wp:inline distT="0" distB="0" distL="0" distR="0">
          <wp:extent cx="523875" cy="518418"/>
          <wp:effectExtent l="19050" t="0" r="9525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8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75"/>
    <w:multiLevelType w:val="hybridMultilevel"/>
    <w:tmpl w:val="A1547B4C"/>
    <w:lvl w:ilvl="0" w:tplc="3B68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0E3"/>
    <w:multiLevelType w:val="hybridMultilevel"/>
    <w:tmpl w:val="F7EA93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42D03"/>
    <w:multiLevelType w:val="hybridMultilevel"/>
    <w:tmpl w:val="02304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4E"/>
    <w:multiLevelType w:val="hybridMultilevel"/>
    <w:tmpl w:val="DED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1E4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6FDD5019"/>
    <w:multiLevelType w:val="multilevel"/>
    <w:tmpl w:val="34343A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44D1E"/>
    <w:rsid w:val="0007716C"/>
    <w:rsid w:val="000D3E9E"/>
    <w:rsid w:val="000F74B2"/>
    <w:rsid w:val="00144D1E"/>
    <w:rsid w:val="00152F8B"/>
    <w:rsid w:val="0015488C"/>
    <w:rsid w:val="001618A3"/>
    <w:rsid w:val="001B4BE5"/>
    <w:rsid w:val="001B7CFB"/>
    <w:rsid w:val="001E08B9"/>
    <w:rsid w:val="00264D43"/>
    <w:rsid w:val="002B731B"/>
    <w:rsid w:val="002E025C"/>
    <w:rsid w:val="002F1C68"/>
    <w:rsid w:val="00395963"/>
    <w:rsid w:val="003F270A"/>
    <w:rsid w:val="00413873"/>
    <w:rsid w:val="00426270"/>
    <w:rsid w:val="0044537D"/>
    <w:rsid w:val="00450E85"/>
    <w:rsid w:val="00461E5D"/>
    <w:rsid w:val="004721D7"/>
    <w:rsid w:val="004C47DE"/>
    <w:rsid w:val="004D0715"/>
    <w:rsid w:val="004F2BA3"/>
    <w:rsid w:val="00526570"/>
    <w:rsid w:val="00536662"/>
    <w:rsid w:val="005A1007"/>
    <w:rsid w:val="00612775"/>
    <w:rsid w:val="006145E5"/>
    <w:rsid w:val="00634291"/>
    <w:rsid w:val="0066054C"/>
    <w:rsid w:val="00674BBF"/>
    <w:rsid w:val="006B367B"/>
    <w:rsid w:val="006B43D5"/>
    <w:rsid w:val="006D333D"/>
    <w:rsid w:val="00702729"/>
    <w:rsid w:val="0075021A"/>
    <w:rsid w:val="0075321B"/>
    <w:rsid w:val="00771C22"/>
    <w:rsid w:val="007C7428"/>
    <w:rsid w:val="008053A9"/>
    <w:rsid w:val="008302F4"/>
    <w:rsid w:val="008419FC"/>
    <w:rsid w:val="00896592"/>
    <w:rsid w:val="008D08CD"/>
    <w:rsid w:val="0095585E"/>
    <w:rsid w:val="0097431C"/>
    <w:rsid w:val="009C5EBC"/>
    <w:rsid w:val="00A1089B"/>
    <w:rsid w:val="00A13805"/>
    <w:rsid w:val="00A377DD"/>
    <w:rsid w:val="00A413C9"/>
    <w:rsid w:val="00A74F1B"/>
    <w:rsid w:val="00A75DA2"/>
    <w:rsid w:val="00B2233C"/>
    <w:rsid w:val="00B2272E"/>
    <w:rsid w:val="00B35643"/>
    <w:rsid w:val="00B373F5"/>
    <w:rsid w:val="00B66B1B"/>
    <w:rsid w:val="00B67912"/>
    <w:rsid w:val="00B85B39"/>
    <w:rsid w:val="00C60249"/>
    <w:rsid w:val="00CC7F59"/>
    <w:rsid w:val="00CD15F1"/>
    <w:rsid w:val="00CF0450"/>
    <w:rsid w:val="00CF18AE"/>
    <w:rsid w:val="00D85540"/>
    <w:rsid w:val="00E5687A"/>
    <w:rsid w:val="00E745D7"/>
    <w:rsid w:val="00EB1549"/>
    <w:rsid w:val="00EC42D2"/>
    <w:rsid w:val="00ED4D08"/>
    <w:rsid w:val="00F22FE7"/>
    <w:rsid w:val="00F32843"/>
    <w:rsid w:val="00F56DBF"/>
    <w:rsid w:val="00F828FE"/>
    <w:rsid w:val="00FF18CF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2017-05-05T16:05:00Z</cp:lastPrinted>
  <dcterms:created xsi:type="dcterms:W3CDTF">2017-07-10T14:01:00Z</dcterms:created>
  <dcterms:modified xsi:type="dcterms:W3CDTF">2017-07-10T14:01:00Z</dcterms:modified>
</cp:coreProperties>
</file>